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50C2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AB1232" w14:textId="26E29FB7" w:rsidR="0055122B" w:rsidRPr="00450DE8" w:rsidRDefault="0055122B" w:rsidP="0055122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 w:rsidR="008F534E"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474"/>
        <w:gridCol w:w="1275"/>
        <w:gridCol w:w="851"/>
        <w:gridCol w:w="567"/>
        <w:gridCol w:w="1417"/>
        <w:gridCol w:w="709"/>
        <w:gridCol w:w="851"/>
        <w:gridCol w:w="1275"/>
      </w:tblGrid>
      <w:tr w:rsidR="008F534E" w14:paraId="71FE9494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D399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825B" w14:textId="384BD7C3" w:rsidR="008F534E" w:rsidRDefault="00FF5298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(программирование)</w:t>
            </w:r>
          </w:p>
        </w:tc>
      </w:tr>
      <w:tr w:rsidR="008F534E" w14:paraId="3015013A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6E275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A838A" w14:textId="44A13D86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100</w:t>
            </w:r>
          </w:p>
        </w:tc>
      </w:tr>
      <w:tr w:rsidR="008F534E" w14:paraId="5CABFDF7" w14:textId="77777777" w:rsidTr="008F534E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DB79" w14:textId="77777777" w:rsidR="008F534E" w:rsidRDefault="008F534E" w:rsidP="008F5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C2162B" w14:textId="77777777" w:rsidR="008F534E" w:rsidRPr="009F35D9" w:rsidRDefault="008F534E" w:rsidP="008F534E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3DC7CC9" w14:textId="48D95D51" w:rsidR="008F534E" w:rsidRDefault="008F534E" w:rsidP="008F534E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8F534E" w14:paraId="2B3C613E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AC97E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BBAA" w14:textId="5706880D" w:rsidR="008F534E" w:rsidRDefault="00FF5298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F534E" w:rsidRPr="009F35D9">
              <w:rPr>
                <w:sz w:val="24"/>
                <w:szCs w:val="24"/>
              </w:rPr>
              <w:t xml:space="preserve"> класс</w:t>
            </w:r>
          </w:p>
        </w:tc>
      </w:tr>
      <w:tr w:rsidR="008F534E" w14:paraId="17693386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B645C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F949" w14:textId="1490F3B4" w:rsidR="008F534E" w:rsidRDefault="00FF5298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72CE8">
              <w:rPr>
                <w:sz w:val="24"/>
                <w:szCs w:val="24"/>
              </w:rPr>
              <w:t xml:space="preserve"> октября</w:t>
            </w:r>
            <w:r w:rsidR="008F534E" w:rsidRPr="009F35D9">
              <w:rPr>
                <w:sz w:val="24"/>
                <w:szCs w:val="24"/>
              </w:rPr>
              <w:t xml:space="preserve"> 2025 года</w:t>
            </w:r>
          </w:p>
        </w:tc>
      </w:tr>
      <w:tr w:rsidR="008F534E" w14:paraId="050B2CEA" w14:textId="77777777" w:rsidTr="008F534E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87" w14:textId="77777777" w:rsidR="008F534E" w:rsidRDefault="008F534E" w:rsidP="003C1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DD62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D85D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20A8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A1B4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91F339C" w14:textId="037CADF7" w:rsidR="008F534E" w:rsidRDefault="008F534E" w:rsidP="008F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AA82" w14:textId="38A0564A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17F7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374C" w14:textId="7A1B2654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C250B3" w14:paraId="1A152B9E" w14:textId="77777777" w:rsidTr="00C250B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E" w14:textId="77777777" w:rsidR="00C250B3" w:rsidRPr="008F534E" w:rsidRDefault="00C250B3" w:rsidP="00C250B3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1302" w14:textId="5CD56F3C" w:rsidR="00C250B3" w:rsidRPr="00C250B3" w:rsidRDefault="00FF5298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Красноухова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FEE9F" w14:textId="6C4AE851" w:rsidR="00C250B3" w:rsidRPr="00C250B3" w:rsidRDefault="00FF5298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21AC2" w14:textId="6D314E25" w:rsidR="00C250B3" w:rsidRPr="00C250B3" w:rsidRDefault="00FF5298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BE1" w14:textId="7D0CBB27" w:rsid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63B1" w14:textId="27481948" w:rsidR="00C250B3" w:rsidRDefault="00FF5298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5AF" w14:textId="6FD00430" w:rsidR="00C250B3" w:rsidRDefault="00FF5298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0FE1" w14:textId="2DA81092" w:rsidR="00C250B3" w:rsidRDefault="00FF5298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7FE5DB55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356092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C66FB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B8C5E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A27B13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14:paraId="595863FD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13827" w:rsidRPr="00450DE8" w14:paraId="7BCEFA64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00C3D1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64F9C6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5122B" w:rsidRPr="00450DE8" w14:paraId="5106584E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C9E2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5D12C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B76819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55CB0F" w14:textId="11430B6D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FF5298">
        <w:rPr>
          <w:sz w:val="24"/>
          <w:szCs w:val="24"/>
        </w:rPr>
        <w:t>17</w:t>
      </w:r>
      <w:r w:rsidR="00C250B3">
        <w:rPr>
          <w:sz w:val="24"/>
          <w:szCs w:val="24"/>
        </w:rPr>
        <w:t xml:space="preserve"> </w:t>
      </w:r>
      <w:r w:rsidR="00FF5298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202</w:t>
      </w:r>
      <w:r w:rsidR="008F534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25BAC3B" w14:textId="77777777" w:rsidR="00DA4134" w:rsidRDefault="00DA4134">
      <w:pPr>
        <w:rPr>
          <w:sz w:val="24"/>
          <w:szCs w:val="24"/>
        </w:rPr>
      </w:pPr>
    </w:p>
    <w:p w14:paraId="10A3DC87" w14:textId="77777777" w:rsidR="0055122B" w:rsidRDefault="0055122B">
      <w:pPr>
        <w:rPr>
          <w:sz w:val="24"/>
          <w:szCs w:val="24"/>
        </w:rPr>
      </w:pPr>
    </w:p>
    <w:p w14:paraId="794FECA6" w14:textId="77777777" w:rsidR="0055122B" w:rsidRDefault="0055122B">
      <w:pPr>
        <w:rPr>
          <w:sz w:val="24"/>
          <w:szCs w:val="24"/>
        </w:rPr>
      </w:pPr>
    </w:p>
    <w:p w14:paraId="05DC97F4" w14:textId="77777777" w:rsidR="00C250B3" w:rsidRDefault="00C250B3">
      <w:pPr>
        <w:rPr>
          <w:sz w:val="24"/>
          <w:szCs w:val="24"/>
        </w:rPr>
      </w:pPr>
    </w:p>
    <w:p w14:paraId="7ABE24CF" w14:textId="77777777" w:rsidR="00C250B3" w:rsidRDefault="00C250B3">
      <w:pPr>
        <w:rPr>
          <w:sz w:val="24"/>
          <w:szCs w:val="24"/>
        </w:rPr>
      </w:pPr>
    </w:p>
    <w:p w14:paraId="6B9709BD" w14:textId="77777777" w:rsidR="00C250B3" w:rsidRDefault="00C250B3">
      <w:pPr>
        <w:rPr>
          <w:sz w:val="24"/>
          <w:szCs w:val="24"/>
        </w:rPr>
      </w:pPr>
    </w:p>
    <w:p w14:paraId="1C5D9145" w14:textId="77777777" w:rsidR="00C250B3" w:rsidRDefault="00C250B3">
      <w:pPr>
        <w:rPr>
          <w:sz w:val="24"/>
          <w:szCs w:val="24"/>
        </w:rPr>
      </w:pPr>
    </w:p>
    <w:p w14:paraId="4C9AD66A" w14:textId="77777777" w:rsidR="00C250B3" w:rsidRDefault="00C250B3">
      <w:pPr>
        <w:rPr>
          <w:sz w:val="24"/>
          <w:szCs w:val="24"/>
        </w:rPr>
      </w:pPr>
    </w:p>
    <w:p w14:paraId="6B206BE2" w14:textId="77777777" w:rsidR="00C250B3" w:rsidRDefault="00C250B3">
      <w:pPr>
        <w:rPr>
          <w:sz w:val="24"/>
          <w:szCs w:val="24"/>
        </w:rPr>
      </w:pPr>
    </w:p>
    <w:p w14:paraId="55D7B2F6" w14:textId="77777777" w:rsidR="00C250B3" w:rsidRDefault="00C250B3">
      <w:pPr>
        <w:rPr>
          <w:sz w:val="24"/>
          <w:szCs w:val="24"/>
        </w:rPr>
      </w:pPr>
    </w:p>
    <w:p w14:paraId="4EF97CEE" w14:textId="77777777" w:rsidR="00C250B3" w:rsidRDefault="00C250B3">
      <w:pPr>
        <w:rPr>
          <w:sz w:val="24"/>
          <w:szCs w:val="24"/>
        </w:rPr>
      </w:pPr>
    </w:p>
    <w:p w14:paraId="543A9013" w14:textId="77777777" w:rsidR="00C250B3" w:rsidRDefault="00C250B3">
      <w:pPr>
        <w:rPr>
          <w:sz w:val="24"/>
          <w:szCs w:val="24"/>
        </w:rPr>
      </w:pPr>
    </w:p>
    <w:p w14:paraId="65B60C08" w14:textId="77777777" w:rsidR="00C250B3" w:rsidRDefault="00C250B3">
      <w:pPr>
        <w:rPr>
          <w:sz w:val="24"/>
          <w:szCs w:val="24"/>
        </w:rPr>
      </w:pPr>
    </w:p>
    <w:p w14:paraId="13F874A9" w14:textId="77777777" w:rsidR="00C250B3" w:rsidRDefault="00C250B3">
      <w:pPr>
        <w:rPr>
          <w:sz w:val="24"/>
          <w:szCs w:val="24"/>
        </w:rPr>
      </w:pPr>
    </w:p>
    <w:p w14:paraId="3DA0447F" w14:textId="77777777" w:rsidR="00C250B3" w:rsidRDefault="00C250B3">
      <w:pPr>
        <w:rPr>
          <w:sz w:val="24"/>
          <w:szCs w:val="24"/>
        </w:rPr>
      </w:pPr>
    </w:p>
    <w:p w14:paraId="48709274" w14:textId="77777777" w:rsidR="00C250B3" w:rsidRDefault="00C250B3">
      <w:pPr>
        <w:rPr>
          <w:sz w:val="24"/>
          <w:szCs w:val="24"/>
        </w:rPr>
      </w:pPr>
    </w:p>
    <w:p w14:paraId="21AF4F93" w14:textId="77777777" w:rsidR="00C250B3" w:rsidRDefault="00C250B3">
      <w:pPr>
        <w:rPr>
          <w:sz w:val="24"/>
          <w:szCs w:val="24"/>
        </w:rPr>
      </w:pPr>
    </w:p>
    <w:p w14:paraId="5D8C6F4D" w14:textId="77777777" w:rsidR="00C250B3" w:rsidRDefault="00C250B3">
      <w:pPr>
        <w:rPr>
          <w:sz w:val="24"/>
          <w:szCs w:val="24"/>
        </w:rPr>
      </w:pPr>
    </w:p>
    <w:p w14:paraId="6F96BFF3" w14:textId="77777777" w:rsidR="00C250B3" w:rsidRDefault="00C250B3">
      <w:pPr>
        <w:rPr>
          <w:sz w:val="24"/>
          <w:szCs w:val="24"/>
        </w:rPr>
      </w:pPr>
    </w:p>
    <w:p w14:paraId="054ECB76" w14:textId="77777777" w:rsidR="00C250B3" w:rsidRDefault="00C250B3">
      <w:pPr>
        <w:rPr>
          <w:sz w:val="24"/>
          <w:szCs w:val="24"/>
        </w:rPr>
      </w:pPr>
    </w:p>
    <w:p w14:paraId="3AE01CD9" w14:textId="77777777" w:rsidR="00C250B3" w:rsidRDefault="00C250B3">
      <w:pPr>
        <w:rPr>
          <w:sz w:val="24"/>
          <w:szCs w:val="24"/>
        </w:rPr>
      </w:pPr>
    </w:p>
    <w:p w14:paraId="68077566" w14:textId="77777777" w:rsidR="00C250B3" w:rsidRDefault="00C250B3">
      <w:pPr>
        <w:rPr>
          <w:sz w:val="24"/>
          <w:szCs w:val="24"/>
        </w:rPr>
      </w:pPr>
    </w:p>
    <w:sectPr w:rsidR="00C2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97AB8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C3F6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054CF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2B"/>
    <w:rsid w:val="00202096"/>
    <w:rsid w:val="00272CE8"/>
    <w:rsid w:val="00313827"/>
    <w:rsid w:val="0055122B"/>
    <w:rsid w:val="005C6CF9"/>
    <w:rsid w:val="007668C2"/>
    <w:rsid w:val="00777432"/>
    <w:rsid w:val="007F3B24"/>
    <w:rsid w:val="00874E80"/>
    <w:rsid w:val="008F534E"/>
    <w:rsid w:val="009A7426"/>
    <w:rsid w:val="00BF6E4A"/>
    <w:rsid w:val="00C250B3"/>
    <w:rsid w:val="00DA4134"/>
    <w:rsid w:val="00F55183"/>
    <w:rsid w:val="00F83DA7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D7F"/>
  <w15:chartTrackingRefBased/>
  <w15:docId w15:val="{3FD531E5-4AD1-44E7-A0AF-ED0778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PC-39</dc:creator>
  <cp:keywords/>
  <dc:description/>
  <cp:lastModifiedBy>Юлия Толмачева</cp:lastModifiedBy>
  <cp:revision>15</cp:revision>
  <cp:lastPrinted>2025-10-01T08:15:00Z</cp:lastPrinted>
  <dcterms:created xsi:type="dcterms:W3CDTF">2023-09-20T10:57:00Z</dcterms:created>
  <dcterms:modified xsi:type="dcterms:W3CDTF">2025-11-16T05:02:00Z</dcterms:modified>
</cp:coreProperties>
</file>